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25667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 TAINTURIER - CHARDONNER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0767711837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DEP0881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ancien presbytère à restaurer offrant environ 128m² habitables, dépendances et jardin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291 500 €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 rue de l'Eglise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12 novembre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TAINTURIER - CHARDONNER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