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TOMAS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0620440909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thorcaro@yahoo.fr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24816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180000 à 400000 -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753 chemin de Raux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LABASTIDE-MARNHAC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TOMAS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