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24983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Mesdames Mélanie et Conie LACAN et WOROSZYLO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46160 CAJARC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0788588198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melanie.lacan@gmail.com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670 route de Nicourby 46210 SAINT-MEDARD-NICOURBY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245 500 €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17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