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24487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21 juillet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Ingrid RAUMANIS -- Tel :  +32477348819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Région Le Bugue - Maison en pierres de deux chambres et terrain de 4800m²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juillet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RAUMANIS Ingrid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