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Gabriela Collado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0032485642084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gabrielam.collado@gmail.com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25651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24 octobre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400000 à 99999999 - Type de bien : Maison Ancienne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564, route de Saint-Cirq Lapopie Matufelle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46260 CONCOTS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469 000 €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24 octobre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Gabriela Collado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