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5000" cy="39408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94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LUZECH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Luzech : quartier résidentiel, toutes commodités à pied. Maison de 100 m² de surface habitable sur un terrain cloq de 1501m² attenant. Plomberie, électricité, salle d'eau et chauffage par pompe à chaleur (travaux faits en 2022). Elle comprend deux chambres, salon salle à manger et cuisine ouverte, une vaste pièce à vivre, dressing, salle d'eau avec wc. Deux garages. Tout à l'égoût. En sus, terrain de 6500 m² non attenant.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1 501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31/01/2024,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1 098,00 €,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1 486,00 €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