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Matthieu et Elise JAEGLE et DESPREZ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0635274637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elise.desprez@live.fr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24552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9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«budget_acquéreur» - Type de bien : «type_bien_acquéreur» - Secteur ou code postal : «secteurs_acquéreur» «codes_postaux_acquéreur»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Avenue de l'Europe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SAINT-GERY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199 555 €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Matthieu JAEGLE &amp; Mme Elise  DESPREZ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